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91" w:rsidRDefault="005E3891" w:rsidP="005E3891">
      <w:r>
        <w:t>Record of Phased Return Plan</w:t>
      </w:r>
    </w:p>
    <w:p w:rsidR="005E3891" w:rsidRDefault="005E3891" w:rsidP="005E38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774"/>
        <w:gridCol w:w="387"/>
        <w:gridCol w:w="1161"/>
        <w:gridCol w:w="1160"/>
        <w:gridCol w:w="387"/>
        <w:gridCol w:w="774"/>
        <w:gridCol w:w="1161"/>
        <w:gridCol w:w="1161"/>
      </w:tblGrid>
      <w:tr w:rsidR="005E3891" w:rsidRPr="00F13ABD" w:rsidTr="005E3891">
        <w:tc>
          <w:tcPr>
            <w:tcW w:w="9286" w:type="dxa"/>
            <w:gridSpan w:val="10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b/>
                <w:sz w:val="22"/>
                <w:szCs w:val="22"/>
              </w:rPr>
            </w:pPr>
            <w:r w:rsidRPr="005E3891">
              <w:rPr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5E3891" w:rsidTr="00FC6362">
        <w:tc>
          <w:tcPr>
            <w:tcW w:w="4643" w:type="dxa"/>
            <w:gridSpan w:val="5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Employee Name:</w:t>
            </w:r>
          </w:p>
        </w:tc>
        <w:tc>
          <w:tcPr>
            <w:tcW w:w="4643" w:type="dxa"/>
            <w:gridSpan w:val="5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Employee Job Title: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FC6362">
        <w:tc>
          <w:tcPr>
            <w:tcW w:w="46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Normal Working Location:</w:t>
            </w:r>
          </w:p>
        </w:tc>
        <w:tc>
          <w:tcPr>
            <w:tcW w:w="46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Normal Contractual Hours: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5E3891">
        <w:tc>
          <w:tcPr>
            <w:tcW w:w="4643" w:type="dxa"/>
            <w:gridSpan w:val="5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b/>
                <w:sz w:val="22"/>
                <w:szCs w:val="22"/>
              </w:rPr>
            </w:pPr>
            <w:r w:rsidRPr="005E3891">
              <w:rPr>
                <w:b/>
                <w:color w:val="FFFFFF" w:themeColor="background1"/>
                <w:sz w:val="22"/>
                <w:szCs w:val="22"/>
              </w:rPr>
              <w:t>ABSENCE DETAILS</w:t>
            </w:r>
          </w:p>
        </w:tc>
        <w:tc>
          <w:tcPr>
            <w:tcW w:w="4643" w:type="dxa"/>
            <w:gridSpan w:val="5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color w:val="FFFFFF" w:themeColor="background1"/>
              </w:rPr>
            </w:pPr>
          </w:p>
        </w:tc>
      </w:tr>
      <w:tr w:rsidR="005E3891" w:rsidTr="00FC6362">
        <w:tc>
          <w:tcPr>
            <w:tcW w:w="4643" w:type="dxa"/>
            <w:gridSpan w:val="5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Absence Start Date:</w:t>
            </w:r>
          </w:p>
        </w:tc>
        <w:tc>
          <w:tcPr>
            <w:tcW w:w="4643" w:type="dxa"/>
            <w:gridSpan w:val="5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Date of OH Report/Fit Note: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FC6362">
        <w:tc>
          <w:tcPr>
            <w:tcW w:w="9286" w:type="dxa"/>
            <w:gridSpan w:val="10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Reason for Absence: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FC6362">
        <w:tc>
          <w:tcPr>
            <w:tcW w:w="92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Brief Summary of OH/GP Recommendations: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5E3891">
        <w:tc>
          <w:tcPr>
            <w:tcW w:w="9286" w:type="dxa"/>
            <w:gridSpan w:val="10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b/>
                <w:sz w:val="22"/>
                <w:szCs w:val="22"/>
              </w:rPr>
            </w:pPr>
            <w:r w:rsidRPr="005E3891">
              <w:rPr>
                <w:b/>
                <w:color w:val="FFFFFF" w:themeColor="background1"/>
                <w:sz w:val="22"/>
                <w:szCs w:val="22"/>
              </w:rPr>
              <w:t>PHASED RETURN PLAN</w:t>
            </w:r>
          </w:p>
        </w:tc>
      </w:tr>
      <w:tr w:rsidR="005E3891" w:rsidRPr="00F13ABD" w:rsidTr="00FC6362">
        <w:tc>
          <w:tcPr>
            <w:tcW w:w="46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Phased Return Start Date:</w:t>
            </w:r>
          </w:p>
        </w:tc>
        <w:tc>
          <w:tcPr>
            <w:tcW w:w="46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Phased Return End Date:</w:t>
            </w: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Tr="005E3891">
        <w:tc>
          <w:tcPr>
            <w:tcW w:w="9286" w:type="dxa"/>
            <w:gridSpan w:val="10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b/>
                <w:sz w:val="22"/>
                <w:szCs w:val="22"/>
              </w:rPr>
            </w:pPr>
            <w:r w:rsidRPr="005E3891">
              <w:rPr>
                <w:b/>
                <w:color w:val="FFFFFF" w:themeColor="background1"/>
                <w:sz w:val="22"/>
                <w:szCs w:val="22"/>
              </w:rPr>
              <w:t>WORK PATTERN</w:t>
            </w:r>
          </w:p>
        </w:tc>
      </w:tr>
      <w:tr w:rsidR="005E3891" w:rsidRPr="00F13ABD" w:rsidTr="00FC6362">
        <w:trPr>
          <w:trHeight w:val="279"/>
        </w:trPr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Week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Mon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Tue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Wed</w:t>
            </w:r>
          </w:p>
        </w:tc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Thur</w:t>
            </w:r>
            <w:r w:rsidR="00DE6BB7">
              <w:rPr>
                <w:sz w:val="20"/>
                <w:szCs w:val="20"/>
              </w:rPr>
              <w:t>s</w:t>
            </w:r>
            <w:bookmarkStart w:id="0" w:name="_GoBack"/>
            <w:bookmarkEnd w:id="0"/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Fri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Sat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Sun</w:t>
            </w:r>
          </w:p>
        </w:tc>
      </w:tr>
      <w:tr w:rsidR="005E3891" w:rsidRPr="00F13ABD" w:rsidTr="00FC6362">
        <w:trPr>
          <w:trHeight w:val="279"/>
        </w:trPr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jc w:val="right"/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RPr="00F13ABD" w:rsidTr="00FC6362">
        <w:trPr>
          <w:trHeight w:val="279"/>
        </w:trPr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jc w:val="right"/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RPr="00F13ABD" w:rsidTr="00FC6362">
        <w:trPr>
          <w:trHeight w:val="279"/>
        </w:trPr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jc w:val="right"/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RPr="00F13ABD" w:rsidTr="00FC6362">
        <w:trPr>
          <w:trHeight w:val="279"/>
        </w:trPr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jc w:val="right"/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</w:tc>
      </w:tr>
      <w:tr w:rsidR="005E3891" w:rsidRPr="00F13ABD" w:rsidTr="00FC6362">
        <w:tc>
          <w:tcPr>
            <w:tcW w:w="9286" w:type="dxa"/>
            <w:gridSpan w:val="10"/>
            <w:shd w:val="clear" w:color="auto" w:fill="auto"/>
          </w:tcPr>
          <w:p w:rsidR="005E3891" w:rsidRPr="00F13ABD" w:rsidRDefault="005E3891" w:rsidP="00FC6362">
            <w:pPr>
              <w:spacing w:before="60" w:after="60"/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If you require an extension to the normal maximum 4 weeks, please attach a new form</w:t>
            </w:r>
          </w:p>
        </w:tc>
      </w:tr>
      <w:tr w:rsidR="005E3891" w:rsidTr="00FC6362">
        <w:tc>
          <w:tcPr>
            <w:tcW w:w="92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E3891" w:rsidRDefault="005E3891" w:rsidP="00FC6362"/>
          <w:p w:rsidR="005E3891" w:rsidRDefault="005E3891" w:rsidP="00FC6362"/>
          <w:p w:rsidR="005E3891" w:rsidRDefault="005E3891" w:rsidP="00FC6362"/>
          <w:p w:rsidR="005E3891" w:rsidRDefault="005E3891" w:rsidP="00FC6362"/>
          <w:p w:rsidR="005E3891" w:rsidRDefault="005E3891" w:rsidP="00FC6362"/>
        </w:tc>
      </w:tr>
      <w:tr w:rsidR="005E3891" w:rsidRPr="00F13ABD" w:rsidTr="005E3891">
        <w:tc>
          <w:tcPr>
            <w:tcW w:w="9286" w:type="dxa"/>
            <w:gridSpan w:val="10"/>
            <w:shd w:val="clear" w:color="auto" w:fill="365F91" w:themeFill="accent1" w:themeFillShade="BF"/>
          </w:tcPr>
          <w:p w:rsidR="005E3891" w:rsidRPr="005E3891" w:rsidRDefault="005E3891" w:rsidP="00FC6362">
            <w:pPr>
              <w:spacing w:before="60" w:after="60"/>
              <w:rPr>
                <w:b/>
                <w:sz w:val="20"/>
                <w:szCs w:val="20"/>
              </w:rPr>
            </w:pPr>
            <w:r w:rsidRPr="005E3891">
              <w:rPr>
                <w:b/>
                <w:color w:val="FFFFFF" w:themeColor="background1"/>
                <w:sz w:val="20"/>
                <w:szCs w:val="20"/>
              </w:rPr>
              <w:t>ADDITIONAL COMMENTS</w:t>
            </w:r>
          </w:p>
        </w:tc>
      </w:tr>
      <w:tr w:rsidR="005E3891" w:rsidTr="00FC6362">
        <w:tc>
          <w:tcPr>
            <w:tcW w:w="92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E3891" w:rsidRDefault="005E3891" w:rsidP="00FC6362"/>
          <w:p w:rsidR="005E3891" w:rsidRDefault="005E3891" w:rsidP="00FC6362"/>
          <w:p w:rsidR="005E3891" w:rsidRDefault="005E3891" w:rsidP="00FC6362"/>
          <w:p w:rsidR="005E3891" w:rsidRDefault="005E3891" w:rsidP="00FC6362"/>
        </w:tc>
      </w:tr>
      <w:tr w:rsidR="005E3891" w:rsidTr="005E3891">
        <w:tc>
          <w:tcPr>
            <w:tcW w:w="9286" w:type="dxa"/>
            <w:gridSpan w:val="10"/>
            <w:shd w:val="clear" w:color="auto" w:fill="365F91" w:themeFill="accent1" w:themeFillShade="BF"/>
          </w:tcPr>
          <w:p w:rsidR="005E3891" w:rsidRDefault="005E3891" w:rsidP="00FC6362">
            <w:pPr>
              <w:spacing w:before="60" w:after="60"/>
            </w:pPr>
          </w:p>
        </w:tc>
      </w:tr>
      <w:tr w:rsidR="005E3891" w:rsidTr="00FC6362">
        <w:trPr>
          <w:trHeight w:val="278"/>
        </w:trPr>
        <w:tc>
          <w:tcPr>
            <w:tcW w:w="3095" w:type="dxa"/>
            <w:gridSpan w:val="3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Signed (Employee)</w:t>
            </w:r>
          </w:p>
        </w:tc>
        <w:tc>
          <w:tcPr>
            <w:tcW w:w="3095" w:type="dxa"/>
            <w:gridSpan w:val="4"/>
            <w:shd w:val="clear" w:color="auto" w:fill="auto"/>
          </w:tcPr>
          <w:p w:rsidR="005E3891" w:rsidRDefault="005E3891" w:rsidP="00FC6362"/>
        </w:tc>
        <w:tc>
          <w:tcPr>
            <w:tcW w:w="3096" w:type="dxa"/>
            <w:gridSpan w:val="3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Date</w:t>
            </w:r>
          </w:p>
        </w:tc>
      </w:tr>
      <w:tr w:rsidR="005E3891" w:rsidTr="00FC6362">
        <w:trPr>
          <w:trHeight w:val="277"/>
        </w:trPr>
        <w:tc>
          <w:tcPr>
            <w:tcW w:w="3095" w:type="dxa"/>
            <w:gridSpan w:val="3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Signed (Manager)</w:t>
            </w:r>
          </w:p>
        </w:tc>
        <w:tc>
          <w:tcPr>
            <w:tcW w:w="3095" w:type="dxa"/>
            <w:gridSpan w:val="4"/>
            <w:shd w:val="clear" w:color="auto" w:fill="auto"/>
          </w:tcPr>
          <w:p w:rsidR="005E3891" w:rsidRDefault="005E3891" w:rsidP="00FC6362"/>
        </w:tc>
        <w:tc>
          <w:tcPr>
            <w:tcW w:w="3096" w:type="dxa"/>
            <w:gridSpan w:val="3"/>
            <w:shd w:val="clear" w:color="auto" w:fill="auto"/>
          </w:tcPr>
          <w:p w:rsidR="005E3891" w:rsidRPr="00F13ABD" w:rsidRDefault="005E3891" w:rsidP="00FC6362">
            <w:pPr>
              <w:rPr>
                <w:sz w:val="20"/>
                <w:szCs w:val="20"/>
              </w:rPr>
            </w:pPr>
          </w:p>
          <w:p w:rsidR="005E3891" w:rsidRPr="00F13ABD" w:rsidRDefault="005E3891" w:rsidP="00FC6362">
            <w:pPr>
              <w:rPr>
                <w:sz w:val="20"/>
                <w:szCs w:val="20"/>
              </w:rPr>
            </w:pPr>
            <w:r w:rsidRPr="00F13ABD">
              <w:rPr>
                <w:sz w:val="20"/>
                <w:szCs w:val="20"/>
              </w:rPr>
              <w:t>Date</w:t>
            </w:r>
          </w:p>
        </w:tc>
      </w:tr>
    </w:tbl>
    <w:p w:rsidR="005E3891" w:rsidRPr="00F93C1E" w:rsidRDefault="005E3891" w:rsidP="005E3891"/>
    <w:p w:rsidR="00760DF9" w:rsidRPr="005E3891" w:rsidRDefault="00DE6BB7" w:rsidP="005E3891"/>
    <w:sectPr w:rsidR="00760DF9" w:rsidRPr="005E3891" w:rsidSect="000649B9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98"/>
    <w:rsid w:val="00456D5D"/>
    <w:rsid w:val="00585721"/>
    <w:rsid w:val="005E3891"/>
    <w:rsid w:val="00AB6998"/>
    <w:rsid w:val="00D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Illingworth</dc:creator>
  <cp:lastModifiedBy>Lorraine Illingworth</cp:lastModifiedBy>
  <cp:revision>2</cp:revision>
  <dcterms:created xsi:type="dcterms:W3CDTF">2017-10-02T09:51:00Z</dcterms:created>
  <dcterms:modified xsi:type="dcterms:W3CDTF">2017-10-02T10:15:00Z</dcterms:modified>
</cp:coreProperties>
</file>